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B6BD1" w14:textId="77777777" w:rsidR="00FC24DC" w:rsidRDefault="00FC24DC" w:rsidP="00FC24D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5EBE62C7" w:rsidR="00FC24DC" w:rsidRPr="00F37BFE" w:rsidRDefault="5C6CEE07" w:rsidP="00FC24DC">
      <w:pPr>
        <w:pStyle w:val="Nagwek"/>
        <w:rPr>
          <w:rFonts w:ascii="Times New Roman" w:hAnsi="Times New Roman" w:cs="Times New Roman"/>
          <w:b/>
          <w:bCs/>
        </w:rPr>
      </w:pPr>
      <w:r w:rsidRPr="4678932A">
        <w:rPr>
          <w:rFonts w:ascii="Times New Roman" w:hAnsi="Times New Roman" w:cs="Times New Roman"/>
          <w:b/>
          <w:bCs/>
        </w:rPr>
        <w:t>Instytut/Zakład:</w:t>
      </w:r>
      <w:r w:rsidR="7CF257A1" w:rsidRPr="4678932A">
        <w:rPr>
          <w:rFonts w:ascii="Times New Roman" w:hAnsi="Times New Roman" w:cs="Times New Roman"/>
          <w:b/>
          <w:bCs/>
        </w:rPr>
        <w:t xml:space="preserve"> Biomechaniki i Kinezjologii</w:t>
      </w:r>
    </w:p>
    <w:p w14:paraId="3CE8BCEF" w14:textId="443D5F0E" w:rsidR="00FC24DC" w:rsidRPr="00F37BFE" w:rsidRDefault="5C6CEE07" w:rsidP="00FC24DC">
      <w:pPr>
        <w:pStyle w:val="Nagwek"/>
        <w:rPr>
          <w:rFonts w:ascii="Times New Roman" w:hAnsi="Times New Roman" w:cs="Times New Roman"/>
          <w:b/>
          <w:bCs/>
        </w:rPr>
      </w:pPr>
      <w:r w:rsidRPr="4678932A">
        <w:rPr>
          <w:rFonts w:ascii="Times New Roman" w:hAnsi="Times New Roman" w:cs="Times New Roman"/>
          <w:b/>
          <w:bCs/>
        </w:rPr>
        <w:t xml:space="preserve">Kierunek: </w:t>
      </w:r>
      <w:r w:rsidR="33A8C56D" w:rsidRPr="4678932A">
        <w:rPr>
          <w:rFonts w:ascii="Times New Roman" w:hAnsi="Times New Roman" w:cs="Times New Roman"/>
          <w:b/>
          <w:bCs/>
        </w:rPr>
        <w:t>Fizjoterapia</w:t>
      </w:r>
    </w:p>
    <w:p w14:paraId="47A4E189" w14:textId="6E7C38FD" w:rsidR="00FC24DC" w:rsidRPr="00F37BFE" w:rsidRDefault="5C6CEE07" w:rsidP="00FC24DC">
      <w:pPr>
        <w:pStyle w:val="Nagwek"/>
        <w:rPr>
          <w:rFonts w:ascii="Times New Roman" w:hAnsi="Times New Roman" w:cs="Times New Roman"/>
          <w:b/>
          <w:bCs/>
        </w:rPr>
      </w:pPr>
      <w:r w:rsidRPr="2E42BD21">
        <w:rPr>
          <w:rFonts w:ascii="Times New Roman" w:hAnsi="Times New Roman" w:cs="Times New Roman"/>
          <w:b/>
          <w:bCs/>
        </w:rPr>
        <w:t xml:space="preserve">Rok akademicki </w:t>
      </w:r>
      <w:r w:rsidR="0B036739" w:rsidRPr="2E42BD21">
        <w:rPr>
          <w:rFonts w:ascii="Times New Roman" w:hAnsi="Times New Roman" w:cs="Times New Roman"/>
          <w:b/>
          <w:bCs/>
        </w:rPr>
        <w:t>202</w:t>
      </w:r>
      <w:r w:rsidR="6D5F480D" w:rsidRPr="2E42BD21">
        <w:rPr>
          <w:rFonts w:ascii="Times New Roman" w:hAnsi="Times New Roman" w:cs="Times New Roman"/>
          <w:b/>
          <w:bCs/>
        </w:rPr>
        <w:t>4</w:t>
      </w:r>
      <w:r w:rsidR="275FBB05" w:rsidRPr="2E42BD21">
        <w:rPr>
          <w:rFonts w:ascii="Times New Roman" w:hAnsi="Times New Roman" w:cs="Times New Roman"/>
          <w:b/>
          <w:bCs/>
        </w:rPr>
        <w:t>/</w:t>
      </w:r>
      <w:r w:rsidR="0B036739" w:rsidRPr="2E42BD21">
        <w:rPr>
          <w:rFonts w:ascii="Times New Roman" w:hAnsi="Times New Roman" w:cs="Times New Roman"/>
          <w:b/>
          <w:bCs/>
        </w:rPr>
        <w:t>202</w:t>
      </w:r>
      <w:r w:rsidR="2FD6C413" w:rsidRPr="2E42BD21">
        <w:rPr>
          <w:rFonts w:ascii="Times New Roman" w:hAnsi="Times New Roman" w:cs="Times New Roman"/>
          <w:b/>
          <w:bCs/>
        </w:rPr>
        <w:t>5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41BB152F" w14:textId="2081470F" w:rsidR="00FC24DC" w:rsidRPr="00F37BFE" w:rsidRDefault="257CFDEC" w:rsidP="53B81338">
      <w:pPr>
        <w:pStyle w:val="Nagwek"/>
      </w:pPr>
      <w:r w:rsidRPr="307070E8">
        <w:rPr>
          <w:rFonts w:ascii="Times New Roman" w:hAnsi="Times New Roman" w:cs="Times New Roman"/>
          <w:b/>
          <w:bCs/>
        </w:rPr>
        <w:t>X</w:t>
      </w:r>
      <w:r w:rsidR="7050F721" w:rsidRPr="307070E8">
        <w:rPr>
          <w:rFonts w:ascii="Times New Roman" w:hAnsi="Times New Roman" w:cs="Times New Roman"/>
          <w:b/>
          <w:bCs/>
        </w:rPr>
        <w:t xml:space="preserve"> semestr (</w:t>
      </w:r>
      <w:r w:rsidR="59B489A5" w:rsidRPr="307070E8">
        <w:rPr>
          <w:rFonts w:ascii="Times New Roman" w:hAnsi="Times New Roman" w:cs="Times New Roman"/>
          <w:b/>
          <w:bCs/>
        </w:rPr>
        <w:t>V</w:t>
      </w:r>
      <w:r w:rsidR="7050F721" w:rsidRPr="307070E8">
        <w:rPr>
          <w:rFonts w:ascii="Times New Roman" w:hAnsi="Times New Roman" w:cs="Times New Roman"/>
          <w:b/>
          <w:bCs/>
        </w:rPr>
        <w:t xml:space="preserve"> rok) </w:t>
      </w:r>
      <w:r w:rsidR="4760C53A" w:rsidRPr="307070E8">
        <w:rPr>
          <w:rFonts w:ascii="Times New Roman" w:hAnsi="Times New Roman" w:cs="Times New Roman"/>
          <w:b/>
          <w:bCs/>
        </w:rPr>
        <w:t xml:space="preserve">stan na </w:t>
      </w:r>
      <w:r w:rsidR="4760C53A" w:rsidRPr="307070E8">
        <w:rPr>
          <w:rFonts w:ascii="Times New Roman" w:eastAsia="Times New Roman" w:hAnsi="Times New Roman" w:cs="Times New Roman"/>
          <w:color w:val="000000" w:themeColor="text1"/>
        </w:rPr>
        <w:t>20.03.2025</w:t>
      </w:r>
    </w:p>
    <w:p w14:paraId="7296DBB0" w14:textId="5C4D0D24" w:rsidR="010632BB" w:rsidRDefault="010632BB" w:rsidP="010632BB">
      <w:pPr>
        <w:pStyle w:val="Nagwek"/>
        <w:rPr>
          <w:rFonts w:ascii="Times New Roman" w:hAnsi="Times New Roman" w:cs="Times New Roman"/>
        </w:rPr>
      </w:pPr>
    </w:p>
    <w:tbl>
      <w:tblPr>
        <w:tblStyle w:val="Tabela-Siatka"/>
        <w:tblW w:w="14052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1940"/>
        <w:gridCol w:w="2496"/>
        <w:gridCol w:w="2127"/>
        <w:gridCol w:w="2268"/>
        <w:gridCol w:w="2268"/>
        <w:gridCol w:w="2126"/>
        <w:gridCol w:w="415"/>
        <w:gridCol w:w="412"/>
      </w:tblGrid>
      <w:tr w:rsidR="010632BB" w14:paraId="7CBAE96A" w14:textId="77777777" w:rsidTr="08993984">
        <w:trPr>
          <w:trHeight w:val="30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03165F" w14:textId="1FFE102C" w:rsidR="010632BB" w:rsidRDefault="010632BB" w:rsidP="010632BB">
            <w:pPr>
              <w:spacing w:line="480" w:lineRule="auto"/>
            </w:pPr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Nazwa seminarium dyplomowego </w:t>
            </w:r>
          </w:p>
        </w:tc>
        <w:tc>
          <w:tcPr>
            <w:tcW w:w="121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31D45A" w14:textId="64BDFC9E" w:rsidR="010632BB" w:rsidRPr="009E7A55" w:rsidRDefault="010632BB" w:rsidP="010632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A55">
              <w:rPr>
                <w:rFonts w:ascii="Times New Roman" w:eastAsia="Calibri" w:hAnsi="Times New Roman" w:cs="Times New Roman"/>
                <w:b/>
                <w:bCs/>
                <w:color w:val="201F1E"/>
                <w:sz w:val="24"/>
                <w:szCs w:val="24"/>
              </w:rPr>
              <w:t>Dysfunkcje narządu ruchu – dyscypliny zabiegowe, choroby reumatoidalne</w:t>
            </w:r>
          </w:p>
        </w:tc>
      </w:tr>
      <w:tr w:rsidR="010632BB" w14:paraId="2C75113E" w14:textId="77777777" w:rsidTr="08993984">
        <w:trPr>
          <w:trHeight w:val="138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69DE6F" w14:textId="1B105515" w:rsidR="010632BB" w:rsidRDefault="010632BB" w:rsidP="010632BB">
            <w:pPr>
              <w:spacing w:line="480" w:lineRule="auto"/>
            </w:pPr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>Koordynator seminarium dyplomowego</w:t>
            </w:r>
          </w:p>
        </w:tc>
        <w:tc>
          <w:tcPr>
            <w:tcW w:w="121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A780D5" w14:textId="606AF3CE" w:rsidR="010632BB" w:rsidRDefault="010632BB" w:rsidP="010632BB">
            <w:pPr>
              <w:spacing w:line="480" w:lineRule="auto"/>
            </w:pPr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>Prof. Mirosław Szura</w:t>
            </w:r>
          </w:p>
          <w:p w14:paraId="12EC0E0A" w14:textId="44C55CB9" w:rsidR="010632BB" w:rsidRDefault="010632BB" w:rsidP="010632BB"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0D66BF0" w14:textId="1B595182" w:rsidR="010632BB" w:rsidRDefault="010632BB" w:rsidP="010632BB"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C90ADD" w14:textId="179DC79F" w:rsidR="010632BB" w:rsidRDefault="010632BB" w:rsidP="010632BB">
            <w:pPr>
              <w:spacing w:line="480" w:lineRule="auto"/>
            </w:pPr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0A5D" w:rsidRPr="00341785" w14:paraId="365A3463" w14:textId="77777777" w:rsidTr="00804E8A">
        <w:trPr>
          <w:trHeight w:val="453"/>
        </w:trPr>
        <w:tc>
          <w:tcPr>
            <w:tcW w:w="19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EC30F7" w14:textId="0E46AFF1" w:rsidR="001A0A5D" w:rsidRPr="00341785" w:rsidRDefault="001A0A5D" w:rsidP="010632B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Promotor (opiekun grupy seminaryjnej) 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1F39C9" w14:textId="026563DA" w:rsidR="001A0A5D" w:rsidRPr="006F5DCC" w:rsidRDefault="001A0A5D" w:rsidP="001A0A5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F8CDDB" w14:textId="06B4469D" w:rsidR="001A0A5D" w:rsidRPr="006F5DCC" w:rsidRDefault="001A0A5D" w:rsidP="001A0A5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hAnsi="Times New Roman" w:cs="Times New Roman"/>
                <w:sz w:val="24"/>
                <w:szCs w:val="24"/>
              </w:rPr>
              <w:t>Grupa 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FE0B85" w14:textId="4D05B327" w:rsidR="001A0A5D" w:rsidRPr="006F5DCC" w:rsidRDefault="001A0A5D" w:rsidP="001A0A5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hAnsi="Times New Roman" w:cs="Times New Roman"/>
                <w:sz w:val="24"/>
                <w:szCs w:val="24"/>
              </w:rPr>
              <w:t>Grupa 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0CD9A9" w14:textId="6EB6BFE3" w:rsidR="001A0A5D" w:rsidRPr="006F5DCC" w:rsidRDefault="001A0A5D" w:rsidP="001A0A5D">
            <w:pPr>
              <w:spacing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hAnsi="Times New Roman" w:cs="Times New Roman"/>
                <w:sz w:val="24"/>
                <w:szCs w:val="24"/>
              </w:rPr>
              <w:t>Grupa 4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071B42" w14:textId="73EC6B7C" w:rsidR="001A0A5D" w:rsidRPr="006F5DCC" w:rsidRDefault="001A0A5D" w:rsidP="001A0A5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hAnsi="Times New Roman" w:cs="Times New Roman"/>
                <w:sz w:val="24"/>
                <w:szCs w:val="24"/>
              </w:rPr>
              <w:t>Grupa 5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AD9E5A" w14:textId="77777777" w:rsidR="001A0A5D" w:rsidRPr="00341785" w:rsidRDefault="001A0A5D" w:rsidP="001A0A5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A0A156" w14:textId="77777777" w:rsidR="001A0A5D" w:rsidRPr="00341785" w:rsidRDefault="001A0A5D" w:rsidP="001A0A5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A5D" w:rsidRPr="00341785" w14:paraId="402F7122" w14:textId="77777777" w:rsidTr="001A0A5D">
        <w:trPr>
          <w:trHeight w:val="872"/>
        </w:trPr>
        <w:tc>
          <w:tcPr>
            <w:tcW w:w="19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544859" w14:textId="785920A7" w:rsidR="001A0A5D" w:rsidRPr="00341785" w:rsidRDefault="001A0A5D" w:rsidP="010632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18B829" w14:textId="3D46B2E2" w:rsidR="001A0A5D" w:rsidRPr="006F5DCC" w:rsidRDefault="001A0A5D" w:rsidP="7F85A7A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Prof. M. Szura 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A04C6C" w14:textId="771B6DC6" w:rsidR="001A0A5D" w:rsidRPr="006F5DCC" w:rsidRDefault="001A0A5D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 A. </w:t>
            </w:r>
            <w:proofErr w:type="spellStart"/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Spannbauer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E58A69" w14:textId="0297A423" w:rsidR="001A0A5D" w:rsidRPr="006F5DCC" w:rsidRDefault="001A0A5D" w:rsidP="08993984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 K. Zawojska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F080D9" w14:textId="085B55BD" w:rsidR="001A0A5D" w:rsidRPr="006F5DCC" w:rsidRDefault="001A0A5D" w:rsidP="2E42BD21">
            <w:pPr>
              <w:spacing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Dr K. </w:t>
            </w:r>
            <w:proofErr w:type="spellStart"/>
            <w:r w:rsidRPr="006F5D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Nawrot</w:t>
            </w:r>
            <w:proofErr w:type="spellEnd"/>
            <w:r w:rsidRPr="006F5D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-Porąbka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033353" w14:textId="308AE3FB" w:rsidR="001A0A5D" w:rsidRPr="006F5DCC" w:rsidRDefault="001A0A5D" w:rsidP="7F85A7A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 M. </w:t>
            </w:r>
            <w:proofErr w:type="spellStart"/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Barłowska</w:t>
            </w:r>
            <w:proofErr w:type="spellEnd"/>
          </w:p>
          <w:p w14:paraId="157967C9" w14:textId="57F220FC" w:rsidR="001A0A5D" w:rsidRPr="006F5DCC" w:rsidRDefault="001A0A5D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979714" w14:textId="6D67D62B" w:rsidR="001A0A5D" w:rsidRPr="00341785" w:rsidRDefault="001A0A5D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4A4702" w14:textId="1773CE79" w:rsidR="001A0A5D" w:rsidRPr="00341785" w:rsidRDefault="001A0A5D" w:rsidP="010632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10632BB" w:rsidRPr="00341785" w14:paraId="3CD2B5A1" w14:textId="77777777" w:rsidTr="00341785">
        <w:trPr>
          <w:trHeight w:val="30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34EDAB" w14:textId="3446A854" w:rsidR="010632BB" w:rsidRPr="00341785" w:rsidRDefault="010632BB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39C592" w14:textId="7A1E9BD5" w:rsidR="00BE139A" w:rsidRPr="006F5DCC" w:rsidRDefault="52614044" w:rsidP="307070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25.03</w:t>
            </w:r>
          </w:p>
          <w:p w14:paraId="7EEC9A34" w14:textId="21743C44" w:rsidR="00BE139A" w:rsidRPr="006F5DCC" w:rsidRDefault="52614044" w:rsidP="307070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  <w:p w14:paraId="2E201402" w14:textId="0D571CA5" w:rsidR="00BE139A" w:rsidRPr="006F5DCC" w:rsidRDefault="52614044" w:rsidP="307070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  <w:p w14:paraId="35A9C1E8" w14:textId="5EF5AB5E" w:rsidR="00BE139A" w:rsidRPr="006F5DCC" w:rsidRDefault="52614044" w:rsidP="307070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  <w:p w14:paraId="1A10BEF3" w14:textId="6233FA21" w:rsidR="00BE139A" w:rsidRPr="006F5DCC" w:rsidRDefault="52614044" w:rsidP="307070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20.05</w:t>
            </w:r>
          </w:p>
          <w:p w14:paraId="3CFE3994" w14:textId="10ADEF74" w:rsidR="00BE139A" w:rsidRPr="006F5DCC" w:rsidRDefault="00BE139A" w:rsidP="52A0C263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CA2242" w14:textId="2E1FEDCC" w:rsidR="010632BB" w:rsidRPr="006F5DCC" w:rsidRDefault="45B8400F" w:rsidP="307070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 luty</w:t>
            </w:r>
            <w:r w:rsidR="48FAE966" w:rsidRPr="006F5D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736038F"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7 marca</w:t>
            </w:r>
            <w:r w:rsidR="48FAE966" w:rsidRPr="006F5D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44672025"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4 kwietnia</w:t>
            </w:r>
          </w:p>
          <w:p w14:paraId="730A8A82" w14:textId="0FFAE2B6" w:rsidR="010632BB" w:rsidRPr="006F5DCC" w:rsidRDefault="44672025" w:rsidP="307070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23 maj</w:t>
            </w:r>
          </w:p>
          <w:p w14:paraId="3FC95C93" w14:textId="5B7372D2" w:rsidR="010632BB" w:rsidRPr="006F5DCC" w:rsidRDefault="44672025" w:rsidP="307070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 czerwca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9B2973" w14:textId="1348ED62" w:rsidR="08993984" w:rsidRPr="006F5DCC" w:rsidRDefault="08993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04.03</w:t>
            </w:r>
          </w:p>
          <w:p w14:paraId="7FD58E94" w14:textId="4CEAC465" w:rsidR="08993984" w:rsidRPr="006F5DCC" w:rsidRDefault="08993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  <w:p w14:paraId="4C180AE8" w14:textId="5BBE3022" w:rsidR="08993984" w:rsidRPr="006F5DCC" w:rsidRDefault="08993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  <w:p w14:paraId="4FFE2616" w14:textId="57DA8AEB" w:rsidR="08993984" w:rsidRPr="006F5DCC" w:rsidRDefault="08993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14:paraId="7B50532D" w14:textId="5D844DAE" w:rsidR="08993984" w:rsidRPr="006F5DCC" w:rsidRDefault="08993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  <w:p w14:paraId="6147E3C5" w14:textId="336A55EE" w:rsidR="08993984" w:rsidRPr="006F5DCC" w:rsidRDefault="08993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1161F0" w14:textId="2F47CCA9" w:rsidR="010632BB" w:rsidRPr="006F5DCC" w:rsidRDefault="4F83F9D9" w:rsidP="307070E8">
            <w:pPr>
              <w:spacing w:line="48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Pierwszy wtorek miesiąca</w:t>
            </w:r>
          </w:p>
          <w:p w14:paraId="1B88D479" w14:textId="5B6F672D" w:rsidR="010632BB" w:rsidRPr="006F5DCC" w:rsidRDefault="4F83F9D9" w:rsidP="20BE6BFE">
            <w:pPr>
              <w:spacing w:line="48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Godz.  13.00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CAB948" w14:textId="05570AEF" w:rsidR="307070E8" w:rsidRPr="006F5DCC" w:rsidRDefault="307070E8" w:rsidP="30707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  <w:t>17.03</w:t>
            </w:r>
          </w:p>
          <w:p w14:paraId="0CDBCE92" w14:textId="3595C538" w:rsidR="1B73E89E" w:rsidRPr="006F5DCC" w:rsidRDefault="1B73E89E" w:rsidP="307070E8">
            <w:pPr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  <w:t>14.04</w:t>
            </w:r>
          </w:p>
          <w:p w14:paraId="28E41713" w14:textId="3BDD953B" w:rsidR="1B73E89E" w:rsidRPr="006F5DCC" w:rsidRDefault="1B73E89E" w:rsidP="307070E8">
            <w:pPr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  <w:t>12.05</w:t>
            </w:r>
          </w:p>
          <w:p w14:paraId="1D7EDEC8" w14:textId="0FFE428C" w:rsidR="1B73E89E" w:rsidRPr="006F5DCC" w:rsidRDefault="1B73E89E" w:rsidP="307070E8">
            <w:pPr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  <w:t xml:space="preserve">6.06 </w:t>
            </w:r>
          </w:p>
          <w:p w14:paraId="334BD138" w14:textId="3D307602" w:rsidR="307070E8" w:rsidRPr="006F5DCC" w:rsidRDefault="307070E8" w:rsidP="307070E8">
            <w:pPr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</w:pPr>
          </w:p>
          <w:p w14:paraId="0DA3096F" w14:textId="0CC5B964" w:rsidR="1B73E89E" w:rsidRPr="006F5DCC" w:rsidRDefault="1B73E89E" w:rsidP="307070E8">
            <w:pPr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  <w:t>godzina 14:00</w:t>
            </w:r>
          </w:p>
          <w:p w14:paraId="475D7E84" w14:textId="0B0BA185" w:rsidR="307070E8" w:rsidRPr="006F5DCC" w:rsidRDefault="307070E8" w:rsidP="307070E8">
            <w:pPr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B12683" w14:textId="336A55EE" w:rsidR="307070E8" w:rsidRPr="00341785" w:rsidRDefault="307070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0D2273" w14:textId="5E0F4D1D" w:rsidR="010632BB" w:rsidRPr="00341785" w:rsidRDefault="010632BB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10632BB" w:rsidRPr="00341785" w14:paraId="30527299" w14:textId="77777777" w:rsidTr="00341785">
        <w:trPr>
          <w:trHeight w:val="30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D30202F" w14:textId="4F00F66F" w:rsidR="010632BB" w:rsidRPr="00341785" w:rsidRDefault="007A6E43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785">
              <w:rPr>
                <w:rFonts w:ascii="Times New Roman" w:eastAsia="Times New Roman" w:hAnsi="Times New Roman" w:cs="Times New Roman"/>
                <w:sz w:val="24"/>
                <w:szCs w:val="24"/>
              </w:rPr>
              <w:t>Miejsce realizacji zajęć 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DE6808" w14:textId="687AFF09" w:rsidR="010632BB" w:rsidRPr="006F5DCC" w:rsidRDefault="550AF143" w:rsidP="52A0C263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Szpital Bonifratrów, godz.7:15 po wcześniejszym potwierdzeniu terminu e-mailem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8AC05B" w14:textId="4FFA6E29" w:rsidR="010632BB" w:rsidRPr="006F5DCC" w:rsidRDefault="44672025" w:rsidP="307070E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Szpital </w:t>
            </w:r>
            <w:r w:rsidR="00341785"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>onifratrów</w:t>
            </w:r>
            <w:r w:rsidR="238DA524" w:rsidRPr="006F5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godz.15.00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BD3814" w14:textId="7A237382" w:rsidR="6094256E" w:rsidRPr="006F5DCC" w:rsidRDefault="6094256E" w:rsidP="08993984">
            <w:pPr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  <w:t>Zakład Biomechaniki i Kinezjologii</w:t>
            </w:r>
          </w:p>
          <w:p w14:paraId="38505BD3" w14:textId="0FB1C94A" w:rsidR="6094256E" w:rsidRPr="006F5DCC" w:rsidRDefault="6094256E" w:rsidP="08993984">
            <w:pPr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  <w:t>godzina 18:00</w:t>
            </w:r>
          </w:p>
          <w:p w14:paraId="36887682" w14:textId="523A7DCD" w:rsidR="08993984" w:rsidRPr="006F5DCC" w:rsidRDefault="08993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F30F7B" w14:textId="2C89BDE5" w:rsidR="010632BB" w:rsidRPr="006F5DCC" w:rsidRDefault="51441CEE" w:rsidP="52A0C263">
            <w:pPr>
              <w:spacing w:line="48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ul.</w:t>
            </w:r>
            <w:r w:rsidR="00341785" w:rsidRPr="006F5D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5D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Michałowskiego 12,  s. 205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738F5F" w14:textId="77777777" w:rsidR="007A6E43" w:rsidRPr="006F5DCC" w:rsidRDefault="007A6E43" w:rsidP="007A6E43">
            <w:pPr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</w:pPr>
            <w:r w:rsidRPr="006F5DCC"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  <w:t>Zakład Biomechaniki i Kinezjologii</w:t>
            </w:r>
          </w:p>
          <w:p w14:paraId="72300EF7" w14:textId="2AE5F9D8" w:rsidR="307070E8" w:rsidRPr="006F5DCC" w:rsidRDefault="307070E8" w:rsidP="307070E8">
            <w:pPr>
              <w:rPr>
                <w:rFonts w:ascii="Times New Roman" w:eastAsia="Aptos Narrow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75B150" w14:textId="0B6694F4" w:rsidR="307070E8" w:rsidRPr="00341785" w:rsidRDefault="307070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7E3310" w14:textId="20525D3E" w:rsidR="010632BB" w:rsidRPr="00341785" w:rsidRDefault="010632BB" w:rsidP="010632B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B6BD79" w14:textId="77777777" w:rsidR="00341785" w:rsidRDefault="00341785" w:rsidP="00341785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318FAC71" w14:textId="77777777" w:rsidR="00341785" w:rsidRPr="0017286E" w:rsidRDefault="00341785" w:rsidP="00341785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>
        <w:rPr>
          <w:i/>
          <w:iCs/>
          <w:sz w:val="16"/>
          <w:szCs w:val="16"/>
        </w:rPr>
        <w:t>19.05.2021 r.</w:t>
      </w:r>
    </w:p>
    <w:p w14:paraId="6FD72A96" w14:textId="77777777" w:rsidR="00341785" w:rsidRDefault="00341785" w:rsidP="00341785"/>
    <w:p w14:paraId="41DE49E7" w14:textId="77777777" w:rsidR="006E7B95" w:rsidRPr="00341785" w:rsidRDefault="006E7B95">
      <w:pPr>
        <w:rPr>
          <w:rFonts w:ascii="Times New Roman" w:hAnsi="Times New Roman" w:cs="Times New Roman"/>
          <w:sz w:val="24"/>
          <w:szCs w:val="24"/>
        </w:rPr>
      </w:pPr>
    </w:p>
    <w:sectPr w:rsidR="006E7B95" w:rsidRPr="00341785" w:rsidSect="00B43378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41254"/>
    <w:rsid w:val="00041D38"/>
    <w:rsid w:val="00093A13"/>
    <w:rsid w:val="001118DF"/>
    <w:rsid w:val="001458A4"/>
    <w:rsid w:val="001A0A5D"/>
    <w:rsid w:val="001B1B6D"/>
    <w:rsid w:val="0026ED5A"/>
    <w:rsid w:val="00341785"/>
    <w:rsid w:val="004473F3"/>
    <w:rsid w:val="005D7CE5"/>
    <w:rsid w:val="00605DF1"/>
    <w:rsid w:val="00635C5F"/>
    <w:rsid w:val="00681C13"/>
    <w:rsid w:val="006C1FE7"/>
    <w:rsid w:val="006E7B95"/>
    <w:rsid w:val="006F5DCC"/>
    <w:rsid w:val="007A6E43"/>
    <w:rsid w:val="007C0F2A"/>
    <w:rsid w:val="007D0D0A"/>
    <w:rsid w:val="00887FAD"/>
    <w:rsid w:val="008B52D6"/>
    <w:rsid w:val="008B756F"/>
    <w:rsid w:val="00900975"/>
    <w:rsid w:val="0091215A"/>
    <w:rsid w:val="009E7A55"/>
    <w:rsid w:val="00A31FF1"/>
    <w:rsid w:val="00B150A6"/>
    <w:rsid w:val="00B17430"/>
    <w:rsid w:val="00B43378"/>
    <w:rsid w:val="00B64C5F"/>
    <w:rsid w:val="00B6731A"/>
    <w:rsid w:val="00BE139A"/>
    <w:rsid w:val="00C037C3"/>
    <w:rsid w:val="00C96999"/>
    <w:rsid w:val="00CA18B9"/>
    <w:rsid w:val="00D23037"/>
    <w:rsid w:val="00DC6845"/>
    <w:rsid w:val="00F37BFE"/>
    <w:rsid w:val="00FC24DC"/>
    <w:rsid w:val="010632BB"/>
    <w:rsid w:val="0124D8B8"/>
    <w:rsid w:val="0151169D"/>
    <w:rsid w:val="0153504A"/>
    <w:rsid w:val="01792648"/>
    <w:rsid w:val="01880AB8"/>
    <w:rsid w:val="01B18DFE"/>
    <w:rsid w:val="0213BCC7"/>
    <w:rsid w:val="033343E4"/>
    <w:rsid w:val="036D6494"/>
    <w:rsid w:val="03A36229"/>
    <w:rsid w:val="042E3C30"/>
    <w:rsid w:val="048AB512"/>
    <w:rsid w:val="04BC9051"/>
    <w:rsid w:val="0592F091"/>
    <w:rsid w:val="059D172F"/>
    <w:rsid w:val="06EC8DB5"/>
    <w:rsid w:val="0736038F"/>
    <w:rsid w:val="07C0028C"/>
    <w:rsid w:val="07D3C58B"/>
    <w:rsid w:val="07E3651D"/>
    <w:rsid w:val="086036B3"/>
    <w:rsid w:val="086F4B68"/>
    <w:rsid w:val="0886ED0C"/>
    <w:rsid w:val="08993984"/>
    <w:rsid w:val="095E6C1A"/>
    <w:rsid w:val="09FBAE53"/>
    <w:rsid w:val="0A05A64F"/>
    <w:rsid w:val="0B036739"/>
    <w:rsid w:val="0B33EDDB"/>
    <w:rsid w:val="0B4C8C7F"/>
    <w:rsid w:val="0B6D9496"/>
    <w:rsid w:val="0D62E2CC"/>
    <w:rsid w:val="0DA5C9D2"/>
    <w:rsid w:val="0DC1E68C"/>
    <w:rsid w:val="0E92DDC3"/>
    <w:rsid w:val="0EAFD91E"/>
    <w:rsid w:val="0ED178C4"/>
    <w:rsid w:val="0EE21E8D"/>
    <w:rsid w:val="0F150B8B"/>
    <w:rsid w:val="0FC7E739"/>
    <w:rsid w:val="10F396DB"/>
    <w:rsid w:val="1133DF21"/>
    <w:rsid w:val="11CFA328"/>
    <w:rsid w:val="1235274B"/>
    <w:rsid w:val="125D4873"/>
    <w:rsid w:val="12B36271"/>
    <w:rsid w:val="135F973C"/>
    <w:rsid w:val="13E0F4CA"/>
    <w:rsid w:val="14739E9D"/>
    <w:rsid w:val="14C0F969"/>
    <w:rsid w:val="153680E5"/>
    <w:rsid w:val="157391C1"/>
    <w:rsid w:val="15B7A385"/>
    <w:rsid w:val="167AFD14"/>
    <w:rsid w:val="168E1036"/>
    <w:rsid w:val="1779C8E1"/>
    <w:rsid w:val="17ABA776"/>
    <w:rsid w:val="180C8714"/>
    <w:rsid w:val="18AA2676"/>
    <w:rsid w:val="18FA9229"/>
    <w:rsid w:val="19159942"/>
    <w:rsid w:val="1926DF8E"/>
    <w:rsid w:val="197C737F"/>
    <w:rsid w:val="1983CFAA"/>
    <w:rsid w:val="19AD2013"/>
    <w:rsid w:val="19D5BB77"/>
    <w:rsid w:val="1A6852D7"/>
    <w:rsid w:val="1A838CC4"/>
    <w:rsid w:val="1A971BA4"/>
    <w:rsid w:val="1B0AEAD0"/>
    <w:rsid w:val="1B40A523"/>
    <w:rsid w:val="1B73E89E"/>
    <w:rsid w:val="1BADA23F"/>
    <w:rsid w:val="1C185390"/>
    <w:rsid w:val="1C32EC05"/>
    <w:rsid w:val="1C44277B"/>
    <w:rsid w:val="1C6ADFD9"/>
    <w:rsid w:val="1CB41441"/>
    <w:rsid w:val="1CD1A644"/>
    <w:rsid w:val="1D759F1F"/>
    <w:rsid w:val="1DA07A65"/>
    <w:rsid w:val="1E182777"/>
    <w:rsid w:val="1E5C9243"/>
    <w:rsid w:val="1E8F2536"/>
    <w:rsid w:val="1EA2F027"/>
    <w:rsid w:val="1ED0CEFB"/>
    <w:rsid w:val="1F17FB45"/>
    <w:rsid w:val="209E7D27"/>
    <w:rsid w:val="20BE6BFE"/>
    <w:rsid w:val="20C9C995"/>
    <w:rsid w:val="21294CE7"/>
    <w:rsid w:val="21464D4B"/>
    <w:rsid w:val="2149CC27"/>
    <w:rsid w:val="221276EE"/>
    <w:rsid w:val="2214C422"/>
    <w:rsid w:val="2238EC6C"/>
    <w:rsid w:val="22630223"/>
    <w:rsid w:val="226B955E"/>
    <w:rsid w:val="238DA524"/>
    <w:rsid w:val="23B8C6B2"/>
    <w:rsid w:val="23CA99E5"/>
    <w:rsid w:val="2402093F"/>
    <w:rsid w:val="249D46F5"/>
    <w:rsid w:val="257CFDEC"/>
    <w:rsid w:val="26246748"/>
    <w:rsid w:val="26DDAB7C"/>
    <w:rsid w:val="275FBB05"/>
    <w:rsid w:val="27D313A9"/>
    <w:rsid w:val="28054878"/>
    <w:rsid w:val="28B51D59"/>
    <w:rsid w:val="290D0A32"/>
    <w:rsid w:val="295C2429"/>
    <w:rsid w:val="296C15DC"/>
    <w:rsid w:val="29BBD569"/>
    <w:rsid w:val="29ECD0F2"/>
    <w:rsid w:val="2AC11532"/>
    <w:rsid w:val="2AF05275"/>
    <w:rsid w:val="2AF1E397"/>
    <w:rsid w:val="2AFE18CA"/>
    <w:rsid w:val="2B2FE302"/>
    <w:rsid w:val="2BC8210D"/>
    <w:rsid w:val="2BCC21D5"/>
    <w:rsid w:val="2C97CE20"/>
    <w:rsid w:val="2E42BD21"/>
    <w:rsid w:val="2E5DDCAD"/>
    <w:rsid w:val="2F3A41B7"/>
    <w:rsid w:val="2FD6C413"/>
    <w:rsid w:val="307070E8"/>
    <w:rsid w:val="30DC7363"/>
    <w:rsid w:val="31878177"/>
    <w:rsid w:val="31DFAEA5"/>
    <w:rsid w:val="3217FCB1"/>
    <w:rsid w:val="322E2EA5"/>
    <w:rsid w:val="32634E7D"/>
    <w:rsid w:val="3278861B"/>
    <w:rsid w:val="32EB7281"/>
    <w:rsid w:val="3313056D"/>
    <w:rsid w:val="33899AA8"/>
    <w:rsid w:val="33A8C56D"/>
    <w:rsid w:val="33BA70F8"/>
    <w:rsid w:val="33D77B37"/>
    <w:rsid w:val="34141425"/>
    <w:rsid w:val="3492E1BA"/>
    <w:rsid w:val="34D9041D"/>
    <w:rsid w:val="34EBCC79"/>
    <w:rsid w:val="360EFD26"/>
    <w:rsid w:val="36FB9013"/>
    <w:rsid w:val="3729E9CC"/>
    <w:rsid w:val="37330AD1"/>
    <w:rsid w:val="37D71EFB"/>
    <w:rsid w:val="388C6D6C"/>
    <w:rsid w:val="38E7F9CD"/>
    <w:rsid w:val="3A0BE137"/>
    <w:rsid w:val="3A0D23BF"/>
    <w:rsid w:val="3C39F0B3"/>
    <w:rsid w:val="3C476984"/>
    <w:rsid w:val="3CFDF3B6"/>
    <w:rsid w:val="3CFF361A"/>
    <w:rsid w:val="3D95699D"/>
    <w:rsid w:val="3DD5C114"/>
    <w:rsid w:val="3DF65910"/>
    <w:rsid w:val="3E580E88"/>
    <w:rsid w:val="3EB0168D"/>
    <w:rsid w:val="3F11A326"/>
    <w:rsid w:val="3F3E310B"/>
    <w:rsid w:val="3F4B4309"/>
    <w:rsid w:val="3F719175"/>
    <w:rsid w:val="405B7BE6"/>
    <w:rsid w:val="40B2E3E2"/>
    <w:rsid w:val="40C7B526"/>
    <w:rsid w:val="410D61D6"/>
    <w:rsid w:val="411B5383"/>
    <w:rsid w:val="418FAF4A"/>
    <w:rsid w:val="419C4501"/>
    <w:rsid w:val="41BAA5BF"/>
    <w:rsid w:val="421E5D80"/>
    <w:rsid w:val="423E8CAE"/>
    <w:rsid w:val="426646C4"/>
    <w:rsid w:val="426A114C"/>
    <w:rsid w:val="426E7AB6"/>
    <w:rsid w:val="42A18C0A"/>
    <w:rsid w:val="43617582"/>
    <w:rsid w:val="4411197D"/>
    <w:rsid w:val="442CA1A3"/>
    <w:rsid w:val="44672025"/>
    <w:rsid w:val="45179814"/>
    <w:rsid w:val="453CF32D"/>
    <w:rsid w:val="459F8283"/>
    <w:rsid w:val="45B8400F"/>
    <w:rsid w:val="45B90098"/>
    <w:rsid w:val="46786CF8"/>
    <w:rsid w:val="4678932A"/>
    <w:rsid w:val="46C678E4"/>
    <w:rsid w:val="46F6BE5D"/>
    <w:rsid w:val="470B37DC"/>
    <w:rsid w:val="47131B61"/>
    <w:rsid w:val="4727D074"/>
    <w:rsid w:val="4760C53A"/>
    <w:rsid w:val="47D27ACE"/>
    <w:rsid w:val="4883D688"/>
    <w:rsid w:val="48FAE966"/>
    <w:rsid w:val="49F175F0"/>
    <w:rsid w:val="4A6BBA8D"/>
    <w:rsid w:val="4AAAC3B7"/>
    <w:rsid w:val="4AB2A40A"/>
    <w:rsid w:val="4AC04386"/>
    <w:rsid w:val="4B2B7719"/>
    <w:rsid w:val="4B30A854"/>
    <w:rsid w:val="4C580203"/>
    <w:rsid w:val="4CE9FD21"/>
    <w:rsid w:val="4F137776"/>
    <w:rsid w:val="4F2D6E64"/>
    <w:rsid w:val="4F3A1A05"/>
    <w:rsid w:val="4F70A4C3"/>
    <w:rsid w:val="4F83F9D9"/>
    <w:rsid w:val="4FCD2DEE"/>
    <w:rsid w:val="4FE9E427"/>
    <w:rsid w:val="51441CEE"/>
    <w:rsid w:val="51E27CCD"/>
    <w:rsid w:val="52614044"/>
    <w:rsid w:val="5281D217"/>
    <w:rsid w:val="52A0C263"/>
    <w:rsid w:val="53B81338"/>
    <w:rsid w:val="53ECDCE6"/>
    <w:rsid w:val="54A51916"/>
    <w:rsid w:val="54B185DD"/>
    <w:rsid w:val="54CF2D93"/>
    <w:rsid w:val="54DDB104"/>
    <w:rsid w:val="550AF143"/>
    <w:rsid w:val="5527A3F0"/>
    <w:rsid w:val="55BD9833"/>
    <w:rsid w:val="57CE744B"/>
    <w:rsid w:val="588FF47D"/>
    <w:rsid w:val="58D1FEA7"/>
    <w:rsid w:val="597968E8"/>
    <w:rsid w:val="59B489A5"/>
    <w:rsid w:val="59F0D126"/>
    <w:rsid w:val="5A6045E9"/>
    <w:rsid w:val="5B5E5C97"/>
    <w:rsid w:val="5BEFC2CD"/>
    <w:rsid w:val="5BF0ADAE"/>
    <w:rsid w:val="5C6CEE07"/>
    <w:rsid w:val="5D89D85C"/>
    <w:rsid w:val="5DF2E5B2"/>
    <w:rsid w:val="5DFACDC4"/>
    <w:rsid w:val="5E42477A"/>
    <w:rsid w:val="5E459A3F"/>
    <w:rsid w:val="5E63EE2E"/>
    <w:rsid w:val="5F8EB613"/>
    <w:rsid w:val="60514C21"/>
    <w:rsid w:val="6094256E"/>
    <w:rsid w:val="60AC9304"/>
    <w:rsid w:val="60EC6B9E"/>
    <w:rsid w:val="612A8674"/>
    <w:rsid w:val="62205F28"/>
    <w:rsid w:val="62A59C5B"/>
    <w:rsid w:val="62D7092D"/>
    <w:rsid w:val="63B801E7"/>
    <w:rsid w:val="63FFB2B6"/>
    <w:rsid w:val="644926C6"/>
    <w:rsid w:val="64793F69"/>
    <w:rsid w:val="64AA3D53"/>
    <w:rsid w:val="652BCEFA"/>
    <w:rsid w:val="655699A2"/>
    <w:rsid w:val="65BC2753"/>
    <w:rsid w:val="65D43AED"/>
    <w:rsid w:val="65FAA7F0"/>
    <w:rsid w:val="6610B402"/>
    <w:rsid w:val="664836C2"/>
    <w:rsid w:val="67179245"/>
    <w:rsid w:val="6819FD8B"/>
    <w:rsid w:val="683CF84F"/>
    <w:rsid w:val="688B730A"/>
    <w:rsid w:val="68D08840"/>
    <w:rsid w:val="691E9855"/>
    <w:rsid w:val="693E3558"/>
    <w:rsid w:val="6996C8C8"/>
    <w:rsid w:val="6A2CA8EF"/>
    <w:rsid w:val="6A712A0C"/>
    <w:rsid w:val="6AB0658F"/>
    <w:rsid w:val="6B1DEE70"/>
    <w:rsid w:val="6BC2F583"/>
    <w:rsid w:val="6BFC426B"/>
    <w:rsid w:val="6C019941"/>
    <w:rsid w:val="6C8D4E21"/>
    <w:rsid w:val="6CDB30FA"/>
    <w:rsid w:val="6D5F480D"/>
    <w:rsid w:val="6D904190"/>
    <w:rsid w:val="6E9F5CAE"/>
    <w:rsid w:val="6F63E48B"/>
    <w:rsid w:val="7050F721"/>
    <w:rsid w:val="705DC142"/>
    <w:rsid w:val="707FCDE8"/>
    <w:rsid w:val="709164A1"/>
    <w:rsid w:val="7105B6F2"/>
    <w:rsid w:val="7162234A"/>
    <w:rsid w:val="71A7B774"/>
    <w:rsid w:val="72D781EE"/>
    <w:rsid w:val="7334A51B"/>
    <w:rsid w:val="744D5869"/>
    <w:rsid w:val="773176BC"/>
    <w:rsid w:val="77668FED"/>
    <w:rsid w:val="777617CD"/>
    <w:rsid w:val="780B553E"/>
    <w:rsid w:val="7882222C"/>
    <w:rsid w:val="78C0592C"/>
    <w:rsid w:val="790B4DA0"/>
    <w:rsid w:val="793AEA2E"/>
    <w:rsid w:val="79BC0AF1"/>
    <w:rsid w:val="79FE68F9"/>
    <w:rsid w:val="7A0EB7D3"/>
    <w:rsid w:val="7A8ABAA6"/>
    <w:rsid w:val="7CF257A1"/>
    <w:rsid w:val="7D1FEE67"/>
    <w:rsid w:val="7D2BC03B"/>
    <w:rsid w:val="7E5069F5"/>
    <w:rsid w:val="7F85A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621AD561-1A7A-40CC-A7C5-F965624DA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F0484F195264A98B520E1B2CE401A" ma:contentTypeVersion="5" ma:contentTypeDescription="Utwórz nowy dokument." ma:contentTypeScope="" ma:versionID="4695421d6cee13b535129e1da5a2f2f1">
  <xsd:schema xmlns:xsd="http://www.w3.org/2001/XMLSchema" xmlns:xs="http://www.w3.org/2001/XMLSchema" xmlns:p="http://schemas.microsoft.com/office/2006/metadata/properties" xmlns:ns3="6b85f143-7e6e-435b-ae2d-360cf4d57d2f" xmlns:ns4="d9948d31-3bb1-4fbd-83b8-f05a4d6a4b63" targetNamespace="http://schemas.microsoft.com/office/2006/metadata/properties" ma:root="true" ma:fieldsID="609cea67f8bf16e3f382caecb86a99c8" ns3:_="" ns4:_="">
    <xsd:import namespace="6b85f143-7e6e-435b-ae2d-360cf4d57d2f"/>
    <xsd:import namespace="d9948d31-3bb1-4fbd-83b8-f05a4d6a4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5f143-7e6e-435b-ae2d-360cf4d57d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8d31-3bb1-4fbd-83b8-f05a4d6a4b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050CE3-F768-45DB-AEF2-72BBF97122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6C38A-E4FA-498F-A1C3-D75B98B53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5f143-7e6e-435b-ae2d-360cf4d57d2f"/>
    <ds:schemaRef ds:uri="d9948d31-3bb1-4fbd-83b8-f05a4d6a4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0148A4-2F13-4DA3-9821-03B6B944E0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Małgorzata Berwecka</cp:lastModifiedBy>
  <cp:revision>5</cp:revision>
  <cp:lastPrinted>2021-05-10T20:13:00Z</cp:lastPrinted>
  <dcterms:created xsi:type="dcterms:W3CDTF">2025-03-24T12:08:00Z</dcterms:created>
  <dcterms:modified xsi:type="dcterms:W3CDTF">2025-03-24T12:13:00Z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0x010100AD9F0484F195264A98B520E1B2CE401A</vt:lpwstr>
  </property>
</Properties>
</file>